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B3BD2" w:rsidRDefault="006D4632" w:rsidP="00AB3BD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3BD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AB3BD2" w:rsidRDefault="006D4632" w:rsidP="00AB3BD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B3BD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AB3BD2" w:rsidRDefault="006D4632" w:rsidP="00AB3B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AB3BD2" w:rsidRDefault="006D4632" w:rsidP="00AB3B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AB3BD2" w:rsidRDefault="006D4632" w:rsidP="00AB3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AB3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</w:t>
      </w:r>
      <w:r w:rsidR="00AB3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AB3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AB3BD2" w:rsidRDefault="006D4632" w:rsidP="00AB3B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172"/>
      </w:tblGrid>
      <w:tr w:rsidR="00AB3BD2" w:rsidRPr="00AB3BD2" w:rsidTr="00AB3BD2">
        <w:tc>
          <w:tcPr>
            <w:tcW w:w="2298" w:type="pct"/>
            <w:shd w:val="clear" w:color="auto" w:fill="auto"/>
          </w:tcPr>
          <w:p w:rsidR="006C6539" w:rsidRPr="00AB3BD2" w:rsidRDefault="006C6539" w:rsidP="00AB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D454E7"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AB3BD2" w:rsidRDefault="006C6539" w:rsidP="00AB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AB3BD2" w:rsidRPr="00AB3BD2" w:rsidTr="00AB3BD2">
        <w:tc>
          <w:tcPr>
            <w:tcW w:w="5000" w:type="pct"/>
            <w:gridSpan w:val="2"/>
            <w:shd w:val="clear" w:color="auto" w:fill="auto"/>
          </w:tcPr>
          <w:p w:rsidR="00AB3BD2" w:rsidRDefault="003E2370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Результат: «</w:t>
            </w:r>
            <w:r w:rsidR="00B77E97" w:rsidRPr="00AB3BD2">
              <w:rPr>
                <w:rFonts w:ascii="Times New Roman" w:hAnsi="Times New Roman" w:cs="Times New Roman"/>
                <w:sz w:val="24"/>
              </w:rPr>
              <w:t xml:space="preserve">Постановление администрации </w:t>
            </w:r>
            <w:r w:rsidR="00D454E7" w:rsidRPr="00AB3BD2">
              <w:rPr>
                <w:rFonts w:ascii="Times New Roman" w:hAnsi="Times New Roman" w:cs="Times New Roman"/>
                <w:sz w:val="24"/>
              </w:rPr>
              <w:t>городского округа город Воронеж</w:t>
            </w:r>
          </w:p>
          <w:p w:rsidR="00AB3BD2" w:rsidRDefault="00B77E97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о проведен</w:t>
            </w: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ии ау</w:t>
            </w:r>
            <w:proofErr w:type="gramEnd"/>
            <w:r w:rsidRPr="00AB3BD2">
              <w:rPr>
                <w:rFonts w:ascii="Times New Roman" w:hAnsi="Times New Roman" w:cs="Times New Roman"/>
                <w:sz w:val="24"/>
              </w:rPr>
              <w:t>кциона по продаже земельного участка,</w:t>
            </w:r>
          </w:p>
          <w:p w:rsidR="00AB3BD2" w:rsidRDefault="00B77E97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находящегося</w:t>
            </w:r>
            <w:proofErr w:type="gramEnd"/>
            <w:r w:rsidRPr="00AB3BD2">
              <w:rPr>
                <w:rFonts w:ascii="Times New Roman" w:hAnsi="Times New Roman" w:cs="Times New Roman"/>
                <w:sz w:val="24"/>
              </w:rPr>
              <w:t xml:space="preserve"> в муниципальной собственности</w:t>
            </w:r>
          </w:p>
          <w:p w:rsidR="00AB3BD2" w:rsidRDefault="0070338E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(</w:t>
            </w:r>
            <w:r w:rsidR="002228E8" w:rsidRPr="00AB3BD2">
              <w:rPr>
                <w:rFonts w:ascii="Times New Roman" w:hAnsi="Times New Roman" w:cs="Times New Roman"/>
                <w:sz w:val="24"/>
              </w:rPr>
              <w:t xml:space="preserve">о проведении </w:t>
            </w:r>
            <w:r w:rsidR="00B77E97" w:rsidRPr="00AB3BD2">
              <w:rPr>
                <w:rFonts w:ascii="Times New Roman" w:hAnsi="Times New Roman" w:cs="Times New Roman"/>
                <w:sz w:val="24"/>
              </w:rPr>
              <w:t>аукциона на право заключения договора аренды земельного участка,</w:t>
            </w:r>
            <w:proofErr w:type="gramEnd"/>
          </w:p>
          <w:p w:rsidR="00C81433" w:rsidRPr="00AB3BD2" w:rsidRDefault="00B77E97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находящегося</w:t>
            </w:r>
            <w:proofErr w:type="gramEnd"/>
            <w:r w:rsidRPr="00AB3BD2">
              <w:rPr>
                <w:rFonts w:ascii="Times New Roman" w:hAnsi="Times New Roman" w:cs="Times New Roman"/>
                <w:sz w:val="24"/>
              </w:rPr>
              <w:t xml:space="preserve"> в муниципальной собственности</w:t>
            </w:r>
            <w:r w:rsidR="0070338E">
              <w:rPr>
                <w:rFonts w:ascii="Times New Roman" w:hAnsi="Times New Roman" w:cs="Times New Roman"/>
                <w:sz w:val="24"/>
              </w:rPr>
              <w:t>)</w:t>
            </w:r>
            <w:r w:rsidR="00010F9B" w:rsidRPr="00AB3BD2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AB3BD2" w:rsidRPr="00AB3BD2" w:rsidTr="00AB3BD2">
        <w:tc>
          <w:tcPr>
            <w:tcW w:w="2298" w:type="pct"/>
            <w:shd w:val="clear" w:color="auto" w:fill="auto"/>
          </w:tcPr>
          <w:p w:rsidR="006C6539" w:rsidRPr="00AB3BD2" w:rsidRDefault="006C6539" w:rsidP="00AB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AB3BD2" w:rsidRDefault="006C6539" w:rsidP="00AB3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54E7" w:rsidRPr="00AB3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3BD2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D454E7" w:rsidRPr="00AB3B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AB3BD2" w:rsidRDefault="00A66ECD" w:rsidP="00AB3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6539" w:rsidRPr="00AB3BD2">
              <w:rPr>
                <w:rFonts w:ascii="Times New Roman" w:hAnsi="Times New Roman" w:cs="Times New Roman"/>
                <w:sz w:val="24"/>
                <w:szCs w:val="24"/>
              </w:rPr>
              <w:t>. Юридическое лицо</w:t>
            </w:r>
          </w:p>
        </w:tc>
      </w:tr>
      <w:tr w:rsidR="00AB3BD2" w:rsidRPr="00AB3BD2" w:rsidTr="00AB3BD2">
        <w:trPr>
          <w:trHeight w:val="1054"/>
        </w:trPr>
        <w:tc>
          <w:tcPr>
            <w:tcW w:w="2298" w:type="pct"/>
            <w:shd w:val="clear" w:color="auto" w:fill="auto"/>
          </w:tcPr>
          <w:p w:rsidR="006C6539" w:rsidRPr="00AB3BD2" w:rsidRDefault="006C6539" w:rsidP="00AB3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DA1969"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DA1969"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3BD2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AB3BD2" w:rsidRDefault="006151E9" w:rsidP="00AB3BD2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228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539" w:rsidRPr="00AB3BD2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DA1969" w:rsidRPr="00AB3B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AB3BD2" w:rsidRDefault="006C6539" w:rsidP="00AB3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3BD2">
              <w:rPr>
                <w:rFonts w:ascii="Times New Roman" w:hAnsi="Times New Roman" w:cs="Times New Roman"/>
                <w:sz w:val="24"/>
                <w:szCs w:val="24"/>
              </w:rPr>
              <w:t>2. За предо</w:t>
            </w:r>
            <w:r w:rsidR="006151E9" w:rsidRPr="00AB3BD2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ставлением муниципальной услуги </w:t>
            </w:r>
            <w:r w:rsidRPr="00AB3BD2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  <w:tr w:rsidR="00AB3BD2" w:rsidRPr="00AB3BD2" w:rsidTr="00AB3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26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BD2" w:rsidRDefault="003E2370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Результат: «</w:t>
            </w:r>
            <w:r w:rsidR="00B77E97" w:rsidRPr="00AB3BD2">
              <w:rPr>
                <w:rFonts w:ascii="Times New Roman" w:hAnsi="Times New Roman" w:cs="Times New Roman"/>
                <w:sz w:val="24"/>
              </w:rPr>
              <w:t xml:space="preserve">Постановление администрации </w:t>
            </w:r>
            <w:r w:rsidR="00DA1969" w:rsidRPr="00AB3BD2">
              <w:rPr>
                <w:rFonts w:ascii="Times New Roman" w:hAnsi="Times New Roman" w:cs="Times New Roman"/>
                <w:sz w:val="24"/>
              </w:rPr>
              <w:t>городского округа город Воронеж</w:t>
            </w:r>
          </w:p>
          <w:p w:rsidR="002228E8" w:rsidRDefault="00B77E97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 xml:space="preserve">о внесении изменений в постановление </w:t>
            </w:r>
            <w:r w:rsidR="00DA1969" w:rsidRPr="00AB3BD2">
              <w:rPr>
                <w:rFonts w:ascii="Times New Roman" w:hAnsi="Times New Roman" w:cs="Times New Roman"/>
                <w:sz w:val="24"/>
              </w:rPr>
              <w:t>администрации городского округа</w:t>
            </w:r>
          </w:p>
          <w:p w:rsidR="0070338E" w:rsidRDefault="00DA1969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город Воронеж</w:t>
            </w:r>
            <w:r w:rsidR="002228E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77E97" w:rsidRPr="00AB3BD2">
              <w:rPr>
                <w:rFonts w:ascii="Times New Roman" w:hAnsi="Times New Roman" w:cs="Times New Roman"/>
                <w:sz w:val="24"/>
              </w:rPr>
              <w:t>о проведен</w:t>
            </w:r>
            <w:proofErr w:type="gramStart"/>
            <w:r w:rsidR="00B77E97" w:rsidRPr="00AB3BD2">
              <w:rPr>
                <w:rFonts w:ascii="Times New Roman" w:hAnsi="Times New Roman" w:cs="Times New Roman"/>
                <w:sz w:val="24"/>
              </w:rPr>
              <w:t>ии ау</w:t>
            </w:r>
            <w:proofErr w:type="gramEnd"/>
            <w:r w:rsidR="00B77E97" w:rsidRPr="00AB3BD2">
              <w:rPr>
                <w:rFonts w:ascii="Times New Roman" w:hAnsi="Times New Roman" w:cs="Times New Roman"/>
                <w:sz w:val="24"/>
              </w:rPr>
              <w:t>кциона</w:t>
            </w:r>
            <w:r w:rsidR="00703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0338E" w:rsidRPr="00AB3BD2">
              <w:rPr>
                <w:rFonts w:ascii="Times New Roman" w:hAnsi="Times New Roman" w:cs="Times New Roman"/>
                <w:sz w:val="24"/>
              </w:rPr>
              <w:t>по продаже земельного участка,</w:t>
            </w:r>
          </w:p>
          <w:p w:rsidR="0070338E" w:rsidRDefault="0070338E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AB3BD2">
              <w:rPr>
                <w:rFonts w:ascii="Times New Roman" w:hAnsi="Times New Roman" w:cs="Times New Roman"/>
                <w:sz w:val="24"/>
              </w:rPr>
              <w:t>о проведении аукциона</w:t>
            </w:r>
            <w:proofErr w:type="gramEnd"/>
          </w:p>
          <w:p w:rsidR="0070338E" w:rsidRDefault="0070338E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на право заключения договора аренды земельного участка,</w:t>
            </w:r>
          </w:p>
          <w:p w:rsidR="00AB3BD2" w:rsidRDefault="0070338E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находящегося</w:t>
            </w:r>
            <w:proofErr w:type="gramEnd"/>
            <w:r w:rsidRPr="00AB3BD2">
              <w:rPr>
                <w:rFonts w:ascii="Times New Roman" w:hAnsi="Times New Roman" w:cs="Times New Roman"/>
                <w:sz w:val="24"/>
              </w:rPr>
              <w:t xml:space="preserve"> в муниципальной собственности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Pr="00AB3BD2">
              <w:rPr>
                <w:rFonts w:ascii="Times New Roman" w:hAnsi="Times New Roman" w:cs="Times New Roman"/>
                <w:sz w:val="24"/>
              </w:rPr>
              <w:t>,</w:t>
            </w:r>
          </w:p>
          <w:p w:rsidR="00AB3BD2" w:rsidRDefault="00B77E97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 xml:space="preserve">или </w:t>
            </w:r>
            <w:r w:rsidR="00DA1969" w:rsidRPr="00AB3BD2">
              <w:rPr>
                <w:rFonts w:ascii="Times New Roman" w:hAnsi="Times New Roman" w:cs="Times New Roman"/>
                <w:sz w:val="24"/>
              </w:rPr>
              <w:t>постановление администрации городского округа город Воронеж</w:t>
            </w:r>
          </w:p>
          <w:p w:rsidR="0070338E" w:rsidRDefault="00DA1969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 xml:space="preserve">о внесении изменений в постановление администрации городского округа город </w:t>
            </w:r>
            <w:r w:rsidR="00AB3BD2" w:rsidRPr="00AB3BD2">
              <w:rPr>
                <w:rFonts w:ascii="Times New Roman" w:hAnsi="Times New Roman" w:cs="Times New Roman"/>
                <w:sz w:val="24"/>
              </w:rPr>
              <w:t xml:space="preserve">Воронеж </w:t>
            </w:r>
            <w:r w:rsidR="00B77E97" w:rsidRPr="00AB3BD2">
              <w:rPr>
                <w:rFonts w:ascii="Times New Roman" w:hAnsi="Times New Roman" w:cs="Times New Roman"/>
                <w:sz w:val="24"/>
              </w:rPr>
              <w:t>об отказе в проведении аукциона</w:t>
            </w:r>
            <w:r w:rsidR="0070338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0338E" w:rsidRPr="00AB3BD2">
              <w:rPr>
                <w:rFonts w:ascii="Times New Roman" w:hAnsi="Times New Roman" w:cs="Times New Roman"/>
                <w:sz w:val="24"/>
              </w:rPr>
              <w:t>по продаже</w:t>
            </w:r>
            <w:proofErr w:type="gramEnd"/>
            <w:r w:rsidR="0070338E" w:rsidRPr="00AB3BD2">
              <w:rPr>
                <w:rFonts w:ascii="Times New Roman" w:hAnsi="Times New Roman" w:cs="Times New Roman"/>
                <w:sz w:val="24"/>
              </w:rPr>
              <w:t xml:space="preserve"> земельного участка,</w:t>
            </w:r>
          </w:p>
          <w:p w:rsidR="0070338E" w:rsidRDefault="0070338E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находящегося в муниципальной собственности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AB3BD2">
              <w:rPr>
                <w:rFonts w:ascii="Times New Roman" w:hAnsi="Times New Roman" w:cs="Times New Roman"/>
                <w:sz w:val="24"/>
              </w:rPr>
              <w:t>о проведении аукциона</w:t>
            </w:r>
            <w:proofErr w:type="gramEnd"/>
          </w:p>
          <w:p w:rsidR="0070338E" w:rsidRDefault="0070338E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на право заключения договора аренды земельного участка,</w:t>
            </w:r>
          </w:p>
          <w:p w:rsidR="005E0144" w:rsidRPr="00AB3BD2" w:rsidRDefault="0070338E" w:rsidP="00703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3BD2">
              <w:rPr>
                <w:rFonts w:ascii="Times New Roman" w:hAnsi="Times New Roman" w:cs="Times New Roman"/>
                <w:sz w:val="24"/>
              </w:rPr>
              <w:t>находящегося</w:t>
            </w:r>
            <w:proofErr w:type="gramEnd"/>
            <w:r w:rsidRPr="00AB3BD2">
              <w:rPr>
                <w:rFonts w:ascii="Times New Roman" w:hAnsi="Times New Roman" w:cs="Times New Roman"/>
                <w:sz w:val="24"/>
              </w:rPr>
              <w:t xml:space="preserve"> в муниципальной собственности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="00010F9B" w:rsidRPr="00AB3BD2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AB3BD2" w:rsidRPr="00AB3BD2" w:rsidTr="00AB3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AB3BD2" w:rsidRDefault="005E0144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AB3BD2" w:rsidRDefault="005E0144" w:rsidP="00AB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1. Физическое лицо</w:t>
            </w:r>
            <w:r w:rsidR="00DA1969" w:rsidRPr="00AB3BD2">
              <w:rPr>
                <w:rFonts w:ascii="Times New Roman" w:hAnsi="Times New Roman" w:cs="Times New Roman"/>
                <w:sz w:val="24"/>
              </w:rPr>
              <w:t>.</w:t>
            </w:r>
          </w:p>
          <w:p w:rsidR="005E0144" w:rsidRPr="00AB3BD2" w:rsidRDefault="005E0144" w:rsidP="00AB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</w:tc>
      </w:tr>
      <w:tr w:rsidR="00AB3BD2" w:rsidRPr="00AB3BD2" w:rsidTr="00AB3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AB3BD2" w:rsidRDefault="005E0144" w:rsidP="00AB3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Заявитель обратился лично</w:t>
            </w:r>
            <w:r w:rsidR="002228E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B3BD2">
              <w:rPr>
                <w:rFonts w:ascii="Times New Roman" w:hAnsi="Times New Roman" w:cs="Times New Roman"/>
                <w:sz w:val="24"/>
              </w:rPr>
              <w:t>/</w:t>
            </w:r>
            <w:r w:rsidR="002228E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B3BD2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AB3BD2" w:rsidRDefault="005E0144" w:rsidP="00AB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  <w:r w:rsidR="00DA1969" w:rsidRPr="00AB3BD2">
              <w:rPr>
                <w:rFonts w:ascii="Times New Roman" w:hAnsi="Times New Roman" w:cs="Times New Roman"/>
                <w:sz w:val="24"/>
              </w:rPr>
              <w:t>.</w:t>
            </w:r>
          </w:p>
          <w:p w:rsidR="005E0144" w:rsidRPr="00AB3BD2" w:rsidRDefault="005E0144" w:rsidP="00AB3B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B3BD2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</w:t>
            </w:r>
          </w:p>
        </w:tc>
      </w:tr>
    </w:tbl>
    <w:p w:rsidR="00AB3BD2" w:rsidRPr="00D3279C" w:rsidRDefault="00AB3BD2" w:rsidP="00AB3B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3BD2" w:rsidRDefault="00AB3BD2" w:rsidP="00AB3B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BD2" w:rsidRDefault="00AB3BD2" w:rsidP="00AB3B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AB3BD2" w:rsidTr="007F204A">
        <w:tc>
          <w:tcPr>
            <w:tcW w:w="5778" w:type="dxa"/>
          </w:tcPr>
          <w:p w:rsidR="00AB3BD2" w:rsidRPr="00D3279C" w:rsidRDefault="00AB3BD2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3279C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B3BD2" w:rsidRPr="00D3279C" w:rsidRDefault="00AB3BD2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AB3BD2" w:rsidRDefault="00AB3BD2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AB3BD2" w:rsidRDefault="00AB3BD2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D2" w:rsidRDefault="00AB3BD2" w:rsidP="007F2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D2" w:rsidRDefault="00A66EED" w:rsidP="007F204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1" w:name="_GoBack"/>
            <w:bookmarkEnd w:id="1"/>
          </w:p>
        </w:tc>
      </w:tr>
    </w:tbl>
    <w:p w:rsidR="00AB3A53" w:rsidRPr="00AB3BD2" w:rsidRDefault="00AB3A53" w:rsidP="00AB3B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AB3BD2" w:rsidSect="00AB3BD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10F9B"/>
    <w:rsid w:val="000A61BC"/>
    <w:rsid w:val="002228E8"/>
    <w:rsid w:val="00320820"/>
    <w:rsid w:val="003A6D0F"/>
    <w:rsid w:val="003E2370"/>
    <w:rsid w:val="004D0CA4"/>
    <w:rsid w:val="00504192"/>
    <w:rsid w:val="005B6BCA"/>
    <w:rsid w:val="005E0144"/>
    <w:rsid w:val="006151E9"/>
    <w:rsid w:val="006A74A1"/>
    <w:rsid w:val="006C6539"/>
    <w:rsid w:val="006D4632"/>
    <w:rsid w:val="006E0538"/>
    <w:rsid w:val="0070338E"/>
    <w:rsid w:val="00721FFA"/>
    <w:rsid w:val="007976E8"/>
    <w:rsid w:val="009107A4"/>
    <w:rsid w:val="00A63ECC"/>
    <w:rsid w:val="00A66ECD"/>
    <w:rsid w:val="00A66EED"/>
    <w:rsid w:val="00AB3A53"/>
    <w:rsid w:val="00AB3BD2"/>
    <w:rsid w:val="00B049FA"/>
    <w:rsid w:val="00B105E2"/>
    <w:rsid w:val="00B77E97"/>
    <w:rsid w:val="00C15661"/>
    <w:rsid w:val="00C44087"/>
    <w:rsid w:val="00C81433"/>
    <w:rsid w:val="00D454E7"/>
    <w:rsid w:val="00DA1969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222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28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styleId="a7">
    <w:name w:val="Balloon Text"/>
    <w:basedOn w:val="a"/>
    <w:link w:val="a8"/>
    <w:uiPriority w:val="99"/>
    <w:semiHidden/>
    <w:unhideWhenUsed/>
    <w:rsid w:val="00222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2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5</cp:revision>
  <cp:lastPrinted>2026-04-13T06:03:00Z</cp:lastPrinted>
  <dcterms:created xsi:type="dcterms:W3CDTF">2026-04-08T06:44:00Z</dcterms:created>
  <dcterms:modified xsi:type="dcterms:W3CDTF">2026-04-13T06:03:00Z</dcterms:modified>
</cp:coreProperties>
</file>